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D2736">
      <w:pPr>
        <w:spacing w:line="560" w:lineRule="exact"/>
        <w:jc w:val="both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4B30FD49">
      <w:pPr>
        <w:spacing w:line="560" w:lineRule="exact"/>
        <w:jc w:val="center"/>
        <w:rPr>
          <w:rFonts w:hint="default" w:ascii="Times New Roman" w:hAnsi="Times New Roman" w:eastAsia="仿宋_GB2312" w:cs="Times New Roman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2B95F95">
      <w:pPr>
        <w:spacing w:line="560" w:lineRule="exact"/>
        <w:jc w:val="center"/>
        <w:rPr>
          <w:rFonts w:hint="default" w:ascii="Times New Roman" w:hAnsi="Times New Roman" w:eastAsia="华文中宋" w:cs="Times New Roman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我校</w:t>
      </w:r>
      <w:r>
        <w:rPr>
          <w:rFonts w:hint="default" w:ascii="Times New Roman" w:hAnsi="Times New Roman" w:eastAsia="华文中宋" w:cs="Times New Roman"/>
          <w:b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华文中宋" w:cs="Times New Roman"/>
          <w:b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华文中宋" w:cs="Times New Roman"/>
          <w:b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default" w:ascii="Times New Roman" w:hAnsi="Times New Roman" w:eastAsia="华文中宋" w:cs="Times New Roman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国家奖学金候选人</w:t>
      </w:r>
    </w:p>
    <w:p w14:paraId="0B1C7BD6">
      <w:pPr>
        <w:spacing w:line="560" w:lineRule="exact"/>
        <w:jc w:val="center"/>
        <w:rPr>
          <w:rFonts w:hint="default" w:ascii="Times New Roman" w:hAnsi="Times New Roman" w:eastAsia="华文中宋" w:cs="Times New Roman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拟推荐人选名单</w:t>
      </w:r>
    </w:p>
    <w:p w14:paraId="2C9C1915">
      <w:pPr>
        <w:spacing w:line="56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（学生排名不分先后）</w:t>
      </w:r>
    </w:p>
    <w:p w14:paraId="5D289D45">
      <w:pPr>
        <w:spacing w:line="56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D042AFB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1.李佩洁:教师教育学院23小学教育（语文）2</w:t>
      </w:r>
    </w:p>
    <w:p w14:paraId="30ADF3CF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2.汪科亦:教师教育学院23小学教育（数学）4</w:t>
      </w:r>
    </w:p>
    <w:p w14:paraId="625BC2B2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3.丁梦茹:教师教育学院23小学教育（语文）2</w:t>
      </w:r>
    </w:p>
    <w:p w14:paraId="084AC922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4.何苗钰:教师教育学院23小学教育（语文定向）</w:t>
      </w:r>
    </w:p>
    <w:p w14:paraId="56364795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5.章乐婷:幼儿师范学院中外23学前教育</w:t>
      </w:r>
    </w:p>
    <w:p w14:paraId="4ECB1344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6.余文婷:幼儿师范学院23学前教育5(乡村定向)</w:t>
      </w:r>
    </w:p>
    <w:p w14:paraId="2216C2AB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7.颜家乐:幼儿师范学院23学前教育1</w:t>
      </w:r>
    </w:p>
    <w:p w14:paraId="7F7FE831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8.陶宇彤:文学院23秘书学</w:t>
      </w:r>
    </w:p>
    <w:p w14:paraId="588982A2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9.徐薛雯:文学院24汉语言文学师范(乡村定向)</w:t>
      </w:r>
    </w:p>
    <w:p w14:paraId="0DE482DD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10.李思静:文学院23汉语言文学师范(乡村定向)</w:t>
      </w:r>
    </w:p>
    <w:p w14:paraId="0B9AB573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11.沈欣怡:外国语学院23英语(师范)2</w:t>
      </w:r>
    </w:p>
    <w:p w14:paraId="5A8C6254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12.冯淼艳:外国语学院23翻译</w:t>
      </w:r>
    </w:p>
    <w:p w14:paraId="6BD45296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13.陈慧茹:新闻传播学院23广播电视编导2</w:t>
      </w:r>
    </w:p>
    <w:p w14:paraId="28501DCB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14.田昕冉:新闻传播学院23广播电视学2</w:t>
      </w:r>
    </w:p>
    <w:p w14:paraId="5034C1E7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15.张栋俊:商学院23物流管理2</w:t>
      </w:r>
    </w:p>
    <w:p w14:paraId="2026F847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16.褚雨凝:商学院23行政管理</w:t>
      </w:r>
    </w:p>
    <w:p w14:paraId="0D4EDE14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17.闻洗莹:商学院23财务管理2</w:t>
      </w:r>
    </w:p>
    <w:p w14:paraId="68FFEF11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18.杨小绢:商学院24物流管理1</w:t>
      </w:r>
    </w:p>
    <w:p w14:paraId="262A15D0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19.高宇涵:旅游与社会管理学院23社会工作</w:t>
      </w:r>
    </w:p>
    <w:p w14:paraId="56696B06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20.盛佳祺:旅游与社会管理学院24历史学师范1</w:t>
      </w:r>
    </w:p>
    <w:p w14:paraId="34BBBB0A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21.任君怡:旅游与社会管理学院24旅游管理5</w:t>
      </w:r>
    </w:p>
    <w:p w14:paraId="6A1D00F8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22.韩继雅:马克思主义学院23思想政治教育师范</w:t>
      </w:r>
    </w:p>
    <w:p w14:paraId="31977B1A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23.高冉冉:信息工程学院23数学与应用数学师范2</w:t>
      </w:r>
    </w:p>
    <w:p w14:paraId="7F38C449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24.薛宣晶:信息工程学院23小学教育(数学)1</w:t>
      </w:r>
    </w:p>
    <w:p w14:paraId="77C1FA88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25.段文博:信息工程学院23计算机科学与技术师范</w:t>
      </w:r>
    </w:p>
    <w:p w14:paraId="2631246A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26.李明翰:信息工程学院24数据科学与大数据技术1</w:t>
      </w:r>
    </w:p>
    <w:p w14:paraId="11F12E43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27.赵喆溪:信息工程学院23小学教育(数学)2</w:t>
      </w:r>
    </w:p>
    <w:p w14:paraId="796DD609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28.雷浠:信息工程学院23小学教育(数学)1</w:t>
      </w:r>
    </w:p>
    <w:p w14:paraId="31447AF7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29.李欣欣:电子工程学院23通信工程2</w:t>
      </w:r>
    </w:p>
    <w:p w14:paraId="68EA7C26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30.姜博霖:电子工程学院23电子信息科学与技术1</w:t>
      </w:r>
    </w:p>
    <w:p w14:paraId="76B76840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31.刘显明:电子工程学院23电子信息科学与技术1</w:t>
      </w:r>
    </w:p>
    <w:p w14:paraId="4632FF4C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32.戴莹:电子工程学院24电子信息科学与技术2</w:t>
      </w:r>
    </w:p>
    <w:p w14:paraId="6A6A2239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33.王开新:电子工程学院24电子信息科学与技术1</w:t>
      </w:r>
    </w:p>
    <w:p w14:paraId="2777A95C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34.张超然:食品科学学院23食品科学与工程</w:t>
      </w:r>
    </w:p>
    <w:p w14:paraId="1D7930DC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35.朱晓悦:食品科学学院23生物科学师范</w:t>
      </w:r>
    </w:p>
    <w:p w14:paraId="2BBF8834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36.朱宇轩:环境科学学院23地理信息科学</w:t>
      </w:r>
    </w:p>
    <w:p w14:paraId="3C3846A4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37.张雪:环境科学学院23化学师范2</w:t>
      </w:r>
    </w:p>
    <w:p w14:paraId="44B2ABB4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38.罗啊敏:环境科学学院23地理信息科学</w:t>
      </w:r>
    </w:p>
    <w:p w14:paraId="4421C9FC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39.俞琴:环境科学学院23化学师范2</w:t>
      </w:r>
    </w:p>
    <w:p w14:paraId="3F688EDD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40.侯明昊:环境科学学院24复合材料与工程</w:t>
      </w:r>
    </w:p>
    <w:p w14:paraId="7E772D87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41.玄昕婷:音乐学院23音乐学师范2</w:t>
      </w:r>
    </w:p>
    <w:p w14:paraId="780002C5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42.黄雨晨:音乐学院23音乐学师范6（乡村定向）</w:t>
      </w:r>
    </w:p>
    <w:p w14:paraId="1FA09C37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43.杨梦薇:美术学院23美术学师范1</w:t>
      </w:r>
    </w:p>
    <w:p w14:paraId="521F130E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44.华飞菲:美术学院23美术学师范1</w:t>
      </w:r>
    </w:p>
    <w:p w14:paraId="25124570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45.陈智:体育学院23体育教育师范2</w:t>
      </w:r>
    </w:p>
    <w:p w14:paraId="1F292F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6275B"/>
    <w:rsid w:val="1283436C"/>
    <w:rsid w:val="18A92683"/>
    <w:rsid w:val="37DA2F77"/>
    <w:rsid w:val="5201260D"/>
    <w:rsid w:val="6636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20" w:lineRule="exact"/>
    </w:pPr>
    <w:rPr>
      <w:rFonts w:eastAsia="仿宋" w:asciiTheme="minorHAnsi" w:hAnsiTheme="minorHAnsi" w:cstheme="minorBidi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874</Words>
  <Characters>1008</Characters>
  <Lines>0</Lines>
  <Paragraphs>0</Paragraphs>
  <TotalTime>0</TotalTime>
  <ScaleCrop>false</ScaleCrop>
  <LinksUpToDate>false</LinksUpToDate>
  <CharactersWithSpaces>1008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2026-10-14T07:41:00Z</dcterms:created>
  <dc:creator>L</dc:creator>
  <cp:lastModifiedBy>L</cp:lastModifiedBy>
  <dcterms:modified xsi:type="dcterms:W3CDTF">2026-10-14T07:46:42Z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E747158FED5E4B6FBD96E00873354B06_13</vt:lpwstr>
  </property>
  <property fmtid="{D5CDD505-2E9C-101B-9397-08002B2CF9AE}" pid="4" name="KSOTemplateDocerSaveRecord">
    <vt:lpwstr>eyJoZGlkIjoiYTU2ZjJkZmJiMTNjYWEyN2FhNzJkN2FiNmY0MzJkMjYiLCJ1c2VySWQiOiIxNzM4NTgyODk1In0=</vt:lpwstr>
  </property>
</Properties>
</file>